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7B" w:rsidRPr="00E01E22" w:rsidRDefault="00E01E22" w:rsidP="0002152C">
      <w:pPr>
        <w:rPr>
          <w:b/>
        </w:rPr>
      </w:pPr>
      <w:r w:rsidRPr="00E01E22">
        <w:rPr>
          <w:b/>
        </w:rPr>
        <w:t>Dr Scoot Session Plan</w:t>
      </w:r>
      <w:r w:rsidR="003306F0">
        <w:rPr>
          <w:b/>
        </w:rPr>
        <w:t xml:space="preserve"> (15 to 25 mins)</w:t>
      </w:r>
    </w:p>
    <w:p w:rsidR="00E01E22" w:rsidRDefault="00E01E22" w:rsidP="0002152C"/>
    <w:p w:rsidR="00E01E22" w:rsidRDefault="00E01E22" w:rsidP="00E01E22">
      <w:pPr>
        <w:pStyle w:val="ListParagraph"/>
        <w:numPr>
          <w:ilvl w:val="0"/>
          <w:numId w:val="1"/>
        </w:numPr>
      </w:pPr>
      <w:r>
        <w:t>Bring over scooters/intro (1-2 mins)</w:t>
      </w:r>
    </w:p>
    <w:p w:rsidR="00E01E22" w:rsidRDefault="00E01E22" w:rsidP="00E01E22">
      <w:pPr>
        <w:pStyle w:val="ListParagraph"/>
        <w:numPr>
          <w:ilvl w:val="0"/>
          <w:numId w:val="1"/>
        </w:numPr>
      </w:pPr>
      <w:r>
        <w:t>Hands up game (1-2 mins)</w:t>
      </w:r>
    </w:p>
    <w:p w:rsidR="00E01E22" w:rsidRDefault="00E01E22" w:rsidP="00E01E22">
      <w:pPr>
        <w:pStyle w:val="ListParagraph"/>
        <w:numPr>
          <w:ilvl w:val="0"/>
          <w:numId w:val="1"/>
        </w:numPr>
      </w:pPr>
      <w:r>
        <w:t>How to do an L-check (5 mins)</w:t>
      </w:r>
    </w:p>
    <w:p w:rsidR="00E01E22" w:rsidRDefault="00E01E22" w:rsidP="00E01E22">
      <w:pPr>
        <w:pStyle w:val="ListParagraph"/>
        <w:numPr>
          <w:ilvl w:val="0"/>
          <w:numId w:val="1"/>
        </w:numPr>
      </w:pPr>
      <w:r>
        <w:t>Fix the scooters (5-10 mins)</w:t>
      </w:r>
    </w:p>
    <w:p w:rsidR="00E01E22" w:rsidRDefault="00E01E22" w:rsidP="00E01E22">
      <w:pPr>
        <w:pStyle w:val="ListParagraph"/>
        <w:numPr>
          <w:ilvl w:val="0"/>
          <w:numId w:val="1"/>
        </w:numPr>
      </w:pPr>
      <w:r>
        <w:t>Fold and unfold scooters</w:t>
      </w:r>
      <w:r w:rsidR="009E2245">
        <w:t>/how to carry scooters folded and unfolded</w:t>
      </w:r>
      <w:bookmarkStart w:id="0" w:name="_GoBack"/>
      <w:bookmarkEnd w:id="0"/>
      <w:r>
        <w:t xml:space="preserve"> (2-5 mins)</w:t>
      </w:r>
    </w:p>
    <w:p w:rsidR="00E01E22" w:rsidRDefault="00E01E22" w:rsidP="00E01E22">
      <w:pPr>
        <w:pStyle w:val="ListParagraph"/>
        <w:numPr>
          <w:ilvl w:val="0"/>
          <w:numId w:val="1"/>
        </w:numPr>
      </w:pPr>
      <w:r>
        <w:t>Swap and check own scooters if time (3mins)</w:t>
      </w:r>
    </w:p>
    <w:p w:rsidR="00E01E22" w:rsidRDefault="00E01E22" w:rsidP="00E01E22">
      <w:pPr>
        <w:pStyle w:val="ListParagraph"/>
        <w:numPr>
          <w:ilvl w:val="0"/>
          <w:numId w:val="1"/>
        </w:numPr>
      </w:pPr>
      <w:r>
        <w:t>Scooter ride if time (3 mins)</w:t>
      </w:r>
    </w:p>
    <w:p w:rsidR="003306F0" w:rsidRDefault="003306F0" w:rsidP="003306F0"/>
    <w:p w:rsidR="003306F0" w:rsidRPr="0002152C" w:rsidRDefault="003306F0" w:rsidP="003306F0">
      <w:r w:rsidRPr="003306F0">
        <w:rPr>
          <w:b/>
        </w:rPr>
        <w:t>Scooter faults:</w:t>
      </w:r>
      <w:r>
        <w:t xml:space="preserve"> handlebar not attached, clamp not shut, wobbly wheel</w:t>
      </w:r>
    </w:p>
    <w:sectPr w:rsidR="003306F0" w:rsidRPr="000215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53765"/>
    <w:multiLevelType w:val="hybridMultilevel"/>
    <w:tmpl w:val="0C9AE0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2C"/>
    <w:rsid w:val="0002152C"/>
    <w:rsid w:val="003306F0"/>
    <w:rsid w:val="003E6B7B"/>
    <w:rsid w:val="009E2245"/>
    <w:rsid w:val="00E0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52C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5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1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52C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5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1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3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Sustrans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Alister Barclay</dc:creator>
  <cp:lastModifiedBy>Alister Barclay</cp:lastModifiedBy>
  <cp:revision>3</cp:revision>
  <dcterms:created xsi:type="dcterms:W3CDTF">2015-10-19T11:06:00Z</dcterms:created>
  <dcterms:modified xsi:type="dcterms:W3CDTF">2015-10-19T14:58:00Z</dcterms:modified>
</cp:coreProperties>
</file>